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74" w:rsidRDefault="009A0C74" w:rsidP="00802CF9"/>
    <w:p w:rsidR="00802CF9" w:rsidRDefault="00802CF9" w:rsidP="00802CF9">
      <w:r>
        <w:rPr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 wp14:anchorId="509C2C43" wp14:editId="125AD9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8811E" wp14:editId="3E2E3211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8811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7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Bhy8RK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jc w:val="center"/>
        <w:rPr>
          <w:rFonts w:ascii="Times New Roman" w:hAnsi="Times New Roman" w:cs="Times New Roman"/>
          <w:b/>
        </w:rPr>
      </w:pPr>
      <w:r w:rsidRPr="00970B75">
        <w:rPr>
          <w:rFonts w:ascii="Times New Roman" w:hAnsi="Times New Roman" w:cs="Times New Roman"/>
          <w:b/>
        </w:rPr>
        <w:t xml:space="preserve">ҠAPAP  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               </w:t>
      </w:r>
      <w:r w:rsidRPr="00970B75">
        <w:rPr>
          <w:rFonts w:ascii="Times New Roman" w:hAnsi="Times New Roman" w:cs="Times New Roman"/>
          <w:b/>
        </w:rPr>
        <w:t xml:space="preserve">            </w:t>
      </w:r>
      <w:r w:rsidRPr="00970B75">
        <w:rPr>
          <w:rFonts w:ascii="Times New Roman" w:hAnsi="Times New Roman" w:cs="Times New Roman"/>
          <w:b/>
          <w:lang w:val="be-BY"/>
        </w:rPr>
        <w:t xml:space="preserve">      </w:t>
      </w:r>
      <w:r w:rsidRPr="00970B75">
        <w:rPr>
          <w:rFonts w:ascii="Times New Roman" w:hAnsi="Times New Roman" w:cs="Times New Roman"/>
          <w:b/>
        </w:rPr>
        <w:t xml:space="preserve">                                    ПОСТАНОВЛЕНИЕ</w:t>
      </w:r>
    </w:p>
    <w:p w:rsidR="00F12C60" w:rsidRPr="00970B75" w:rsidRDefault="00F12C60" w:rsidP="00802CF9">
      <w:pPr>
        <w:jc w:val="center"/>
        <w:rPr>
          <w:rFonts w:ascii="Times New Roman" w:hAnsi="Times New Roman" w:cs="Times New Roman"/>
          <w:b/>
        </w:rPr>
      </w:pPr>
    </w:p>
    <w:p w:rsidR="00802CF9" w:rsidRDefault="00181467" w:rsidP="00802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77C4B">
        <w:rPr>
          <w:rFonts w:ascii="Times New Roman" w:hAnsi="Times New Roman" w:cs="Times New Roman"/>
        </w:rPr>
        <w:t xml:space="preserve"> апрель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r w:rsidR="00802CF9" w:rsidRPr="00970B75">
        <w:rPr>
          <w:rFonts w:ascii="Times New Roman" w:hAnsi="Times New Roman" w:cs="Times New Roman"/>
        </w:rPr>
        <w:t xml:space="preserve"> й.                                     №</w:t>
      </w:r>
      <w:r w:rsidR="008C13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49</w:t>
      </w:r>
      <w:r w:rsidR="00802CF9" w:rsidRPr="00970B7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30</w:t>
      </w:r>
      <w:r w:rsidR="00977C4B">
        <w:rPr>
          <w:rFonts w:ascii="Times New Roman" w:hAnsi="Times New Roman" w:cs="Times New Roman"/>
        </w:rPr>
        <w:t xml:space="preserve"> </w:t>
      </w:r>
      <w:proofErr w:type="gramStart"/>
      <w:r w:rsidR="00977C4B">
        <w:rPr>
          <w:rFonts w:ascii="Times New Roman" w:hAnsi="Times New Roman" w:cs="Times New Roman"/>
        </w:rPr>
        <w:t xml:space="preserve">апреля </w:t>
      </w:r>
      <w:r w:rsidR="00802CF9" w:rsidRPr="00970B75">
        <w:rPr>
          <w:rFonts w:ascii="Times New Roman" w:hAnsi="Times New Roman" w:cs="Times New Roman"/>
        </w:rPr>
        <w:t xml:space="preserve"> 201</w:t>
      </w:r>
      <w:r w:rsidR="00555127">
        <w:rPr>
          <w:rFonts w:ascii="Times New Roman" w:hAnsi="Times New Roman" w:cs="Times New Roman"/>
        </w:rPr>
        <w:t>9</w:t>
      </w:r>
      <w:proofErr w:type="gramEnd"/>
      <w:r w:rsidR="00802CF9" w:rsidRPr="00970B75">
        <w:rPr>
          <w:rFonts w:ascii="Times New Roman" w:hAnsi="Times New Roman" w:cs="Times New Roman"/>
        </w:rPr>
        <w:t xml:space="preserve"> г.</w:t>
      </w:r>
    </w:p>
    <w:p w:rsidR="00F12C60" w:rsidRPr="00970B75" w:rsidRDefault="00F12C60" w:rsidP="00802CF9">
      <w:pPr>
        <w:rPr>
          <w:rFonts w:ascii="Times New Roman" w:hAnsi="Times New Roman" w:cs="Times New Roman"/>
        </w:rPr>
      </w:pPr>
    </w:p>
    <w:p w:rsidR="00802CF9" w:rsidRDefault="00802CF9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признании</w:t>
      </w:r>
      <w:r w:rsidRPr="00970B75">
        <w:rPr>
          <w:rFonts w:ascii="Times New Roman" w:eastAsia="Times New Roman" w:hAnsi="Times New Roman" w:cs="Times New Roman"/>
          <w:b/>
          <w:lang w:eastAsia="ru-RU"/>
        </w:rPr>
        <w:t xml:space="preserve"> адреса </w:t>
      </w:r>
      <w:r w:rsidR="00232DEF" w:rsidRPr="00970B75">
        <w:rPr>
          <w:rFonts w:ascii="Times New Roman" w:eastAsia="Times New Roman" w:hAnsi="Times New Roman" w:cs="Times New Roman"/>
          <w:b/>
          <w:lang w:eastAsia="ru-RU"/>
        </w:rPr>
        <w:t>присвоенным</w:t>
      </w:r>
    </w:p>
    <w:p w:rsidR="007C6088" w:rsidRPr="00970B75" w:rsidRDefault="007C6088" w:rsidP="002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32DEF" w:rsidRPr="00970B75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 xml:space="preserve">           Руководствуясь статьями Федерального закона от 06.10.2003 г. № 131- ФЗ (</w:t>
      </w:r>
      <w:r w:rsidR="00232DEF" w:rsidRPr="00970B75">
        <w:rPr>
          <w:rFonts w:ascii="Times New Roman" w:eastAsia="Times New Roman" w:hAnsi="Times New Roman" w:cs="Times New Roman"/>
          <w:lang w:eastAsia="ru-RU"/>
        </w:rPr>
        <w:t>Об общих принципах организации местного самоуправления в Российской Федерации)</w:t>
      </w:r>
    </w:p>
    <w:p w:rsidR="00802CF9" w:rsidRPr="00970B75" w:rsidRDefault="00232DEF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Федеральным законом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от 28.12.2013г. № 443-ФЗ)</w:t>
      </w:r>
      <w:r w:rsidRPr="00970B75">
        <w:rPr>
          <w:rFonts w:ascii="Times New Roman" w:eastAsia="Times New Roman" w:hAnsi="Times New Roman" w:cs="Times New Roman"/>
          <w:lang w:eastAsia="ru-RU"/>
        </w:rPr>
        <w:t xml:space="preserve"> О Федеральной информационной адресной системе и о внесении изменений  в Федеральный закон «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</w:t>
      </w:r>
      <w:r w:rsidRPr="00970B75">
        <w:rPr>
          <w:rFonts w:ascii="Times New Roman" w:eastAsia="Times New Roman" w:hAnsi="Times New Roman" w:cs="Times New Roman"/>
          <w:lang w:eastAsia="ru-RU"/>
        </w:rPr>
        <w:t>22.05.2015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Pr="00970B75">
        <w:rPr>
          <w:rFonts w:ascii="Times New Roman" w:eastAsia="Times New Roman" w:hAnsi="Times New Roman" w:cs="Times New Roman"/>
          <w:lang w:eastAsia="ru-RU"/>
        </w:rPr>
        <w:t>492 « О составе сведений об адресах, размещаемых в государственном адресном реестре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,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</w:t>
      </w:r>
      <w:r w:rsidR="00CD1285" w:rsidRPr="00970B75">
        <w:rPr>
          <w:rFonts w:ascii="Times New Roman" w:eastAsia="Times New Roman" w:hAnsi="Times New Roman" w:cs="Times New Roman"/>
          <w:lang w:eastAsia="ru-RU"/>
        </w:rPr>
        <w:t>й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ской Федерации»</w:t>
      </w:r>
      <w:r w:rsidR="00802CF9" w:rsidRPr="00970B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6D69" w:rsidRPr="00970B75">
        <w:rPr>
          <w:rFonts w:ascii="Times New Roman" w:eastAsia="Times New Roman" w:hAnsi="Times New Roman" w:cs="Times New Roman"/>
          <w:lang w:eastAsia="ru-RU"/>
        </w:rPr>
        <w:t>.</w:t>
      </w:r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970B75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02CF9" w:rsidRPr="00970B75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C4B6E" w:rsidRDefault="00CD1285" w:rsidP="00CD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B75">
        <w:rPr>
          <w:rFonts w:ascii="Times New Roman" w:eastAsia="Times New Roman" w:hAnsi="Times New Roman" w:cs="Times New Roman"/>
          <w:lang w:eastAsia="ru-RU"/>
        </w:rPr>
        <w:t>Признать присвоенными следующие адреса</w:t>
      </w:r>
      <w:r w:rsidR="002C4B6E">
        <w:rPr>
          <w:rFonts w:ascii="Times New Roman" w:eastAsia="Times New Roman" w:hAnsi="Times New Roman" w:cs="Times New Roman"/>
          <w:lang w:eastAsia="ru-RU"/>
        </w:rPr>
        <w:t>:</w:t>
      </w:r>
    </w:p>
    <w:p w:rsidR="007C6088" w:rsidRDefault="007C6088" w:rsidP="007C60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4B19EB" w:rsidRDefault="004B19EB" w:rsidP="004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43B95">
        <w:rPr>
          <w:rFonts w:ascii="Times New Roman" w:eastAsia="Times New Roman" w:hAnsi="Times New Roman" w:cs="Times New Roman"/>
          <w:sz w:val="21"/>
          <w:szCs w:val="21"/>
          <w:lang w:eastAsia="ru-RU"/>
        </w:rPr>
        <w:t>755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Ленина </w:t>
      </w:r>
      <w:r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</w:p>
    <w:p w:rsidR="004B19EB" w:rsidRPr="005E5A27" w:rsidRDefault="004B19EB" w:rsidP="004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9EB" w:rsidRDefault="004B19EB" w:rsidP="004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736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Ленина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2, кв. 1</w:t>
      </w:r>
    </w:p>
    <w:p w:rsidR="004B19EB" w:rsidRPr="007C6088" w:rsidRDefault="004B19EB" w:rsidP="007C6088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AB6823" w:rsidRDefault="00CD1285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B68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2C4B6E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Адрес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15181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</w:t>
      </w:r>
      <w:r w:rsidR="007F3B9E">
        <w:rPr>
          <w:rFonts w:ascii="Times New Roman" w:eastAsia="Times New Roman" w:hAnsi="Times New Roman" w:cs="Times New Roman"/>
          <w:sz w:val="21"/>
          <w:szCs w:val="21"/>
          <w:lang w:eastAsia="ru-RU"/>
        </w:rPr>
        <w:t>791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8D3E4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AB6823" w:rsidRPr="005E5A27">
        <w:rPr>
          <w:rFonts w:ascii="Arial" w:hAnsi="Arial" w:cs="Arial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AB6823" w:rsidRPr="005E5A27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,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75576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, </w:t>
      </w:r>
      <w:r w:rsidR="0058216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4B19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кв. </w:t>
      </w:r>
      <w:r w:rsidR="007F3B9E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</w:p>
    <w:p w:rsidR="00582166" w:rsidRPr="005E5A27" w:rsidRDefault="00582166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Default="00D15181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 w:rsidR="001056FF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FC610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628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60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56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1056FF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056FF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1056FF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755767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 xml:space="preserve">Ленина </w:t>
      </w:r>
      <w:r w:rsidR="001056FF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4E0872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AB6823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8216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3E1E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4B19EB"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кв.1</w:t>
      </w:r>
    </w:p>
    <w:p w:rsidR="004B19EB" w:rsidRDefault="004B19EB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9EB" w:rsidRDefault="004B19EB" w:rsidP="004B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1.2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??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Ленина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3, кв.2</w:t>
      </w:r>
    </w:p>
    <w:p w:rsidR="004B19EB" w:rsidRDefault="004B19EB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19EB" w:rsidRDefault="004B19EB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B6823" w:rsidRPr="005E5A27" w:rsidRDefault="00AB6823" w:rsidP="00AB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4B19EB"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 1</w:t>
      </w:r>
    </w:p>
    <w:p w:rsidR="004B19EB" w:rsidRDefault="004B19E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71124" w:rsidRDefault="00771124" w:rsidP="0077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1.3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F6B2E">
        <w:rPr>
          <w:rFonts w:ascii="Times New Roman" w:eastAsia="Times New Roman" w:hAnsi="Times New Roman" w:cs="Times New Roman"/>
          <w:sz w:val="21"/>
          <w:szCs w:val="21"/>
          <w:lang w:eastAsia="ru-RU"/>
        </w:rPr>
        <w:t>499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4, кв. 2</w:t>
      </w:r>
    </w:p>
    <w:p w:rsidR="00771124" w:rsidRDefault="00771124" w:rsidP="0077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F6B2E">
        <w:rPr>
          <w:rFonts w:ascii="Times New Roman" w:eastAsia="Times New Roman" w:hAnsi="Times New Roman" w:cs="Times New Roman"/>
          <w:sz w:val="21"/>
          <w:szCs w:val="21"/>
          <w:lang w:eastAsia="ru-RU"/>
        </w:rPr>
        <w:t>372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F6B2E">
        <w:rPr>
          <w:rFonts w:ascii="Times New Roman" w:eastAsia="Times New Roman" w:hAnsi="Times New Roman" w:cs="Times New Roman"/>
          <w:sz w:val="21"/>
          <w:szCs w:val="21"/>
          <w:lang w:eastAsia="ru-RU"/>
        </w:rPr>
        <w:t>739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771124"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кв.1</w:t>
      </w:r>
    </w:p>
    <w:p w:rsidR="00771124" w:rsidRDefault="00771124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71124" w:rsidRDefault="00771124" w:rsidP="0077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1.5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6, кв.2</w:t>
      </w:r>
    </w:p>
    <w:p w:rsidR="00771124" w:rsidRDefault="00771124" w:rsidP="0077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4B19EB"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367801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F6B2E">
        <w:rPr>
          <w:rFonts w:ascii="Times New Roman" w:eastAsia="Times New Roman" w:hAnsi="Times New Roman" w:cs="Times New Roman"/>
          <w:sz w:val="21"/>
          <w:szCs w:val="21"/>
          <w:lang w:eastAsia="ru-RU"/>
        </w:rPr>
        <w:t>709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4B19EB"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771124" w:rsidRDefault="00771124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71124" w:rsidRDefault="00771124" w:rsidP="0077112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1.9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8, кв.3</w:t>
      </w:r>
    </w:p>
    <w:p w:rsidR="00771124" w:rsidRDefault="00771124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.10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517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7F3B9E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734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77C4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735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02:44:180101:630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AE760E" w:rsidRDefault="005127B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                                                            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977C4B" w:rsidRDefault="005127B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proofErr w:type="gramEnd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="00977C4B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77C4B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977C4B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977C4B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977C4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977C4B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77C4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77C4B">
        <w:rPr>
          <w:rFonts w:ascii="Times New Roman" w:eastAsia="Times New Roman" w:hAnsi="Times New Roman" w:cs="Times New Roman"/>
          <w:sz w:val="21"/>
          <w:szCs w:val="21"/>
          <w:lang w:eastAsia="ru-RU"/>
        </w:rPr>
        <w:t>1, кв.2</w:t>
      </w:r>
    </w:p>
    <w:p w:rsidR="00977C4B" w:rsidRPr="005E5A27" w:rsidRDefault="00977C4B" w:rsidP="0097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296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12, кв.1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732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12, кв.2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78B8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18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243B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364</w:t>
      </w:r>
    </w:p>
    <w:p w:rsidR="005127BB" w:rsidRDefault="00BE78B8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Российская Федерация, Республика Башкортостан, </w:t>
      </w:r>
      <w:proofErr w:type="spellStart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="005127BB"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="005127BB"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5127BB"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 xml:space="preserve">Ленина </w:t>
      </w:r>
      <w:r w:rsidR="005127BB" w:rsidRPr="00712D7A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="005127B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="005127BB"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127BB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5127B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</w:t>
      </w:r>
      <w:r w:rsidR="0080359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514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4B19EB"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258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BE78B8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00102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7BB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  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район,  Сельское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Дом </w:t>
      </w:r>
      <w:r w:rsidR="009A0C74">
        <w:rPr>
          <w:rFonts w:ascii="Times New Roman" w:eastAsia="Times New Roman" w:hAnsi="Times New Roman" w:cs="Times New Roman"/>
          <w:sz w:val="21"/>
          <w:szCs w:val="21"/>
          <w:lang w:eastAsia="ru-RU"/>
        </w:rPr>
        <w:t>15, кв2</w:t>
      </w:r>
    </w:p>
    <w:p w:rsidR="005127BB" w:rsidRPr="005E5A27" w:rsidRDefault="005127BB" w:rsidP="0051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00102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B93197">
        <w:rPr>
          <w:rFonts w:ascii="Times New Roman" w:eastAsia="Times New Roman" w:hAnsi="Times New Roman" w:cs="Times New Roman"/>
          <w:sz w:val="21"/>
          <w:szCs w:val="21"/>
          <w:lang w:eastAsia="ru-RU"/>
        </w:rPr>
        <w:t>596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="004B19EB" w:rsidRPr="004B19EB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кв1</w:t>
      </w: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</w:t>
      </w:r>
    </w:p>
    <w:p w:rsidR="009A0C74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1.2</w:t>
      </w:r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жилого дома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кадастровым номером 02:44:180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1: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43B95">
        <w:rPr>
          <w:rFonts w:ascii="Times New Roman" w:eastAsia="Times New Roman" w:hAnsi="Times New Roman" w:cs="Times New Roman"/>
          <w:sz w:val="21"/>
          <w:szCs w:val="21"/>
          <w:lang w:eastAsia="ru-RU"/>
        </w:rPr>
        <w:t>288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- Российская Федерация, Республика Башкортостан, </w:t>
      </w:r>
      <w:proofErr w:type="spell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Стерлитамакский</w:t>
      </w:r>
      <w:proofErr w:type="spell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муниципальный </w:t>
      </w:r>
      <w:proofErr w:type="gramStart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район,  Сельское</w:t>
      </w:r>
      <w:proofErr w:type="gramEnd"/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поселение Октябрьский сельсовет,</w:t>
      </w:r>
      <w:r w:rsidRPr="001056F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Октябрьское село</w:t>
      </w:r>
      <w:r w:rsidRPr="005E5A27">
        <w:rPr>
          <w:rFonts w:ascii="Times New Roman" w:hAnsi="Times New Roman" w:cs="Times New Roman"/>
          <w:b/>
          <w:color w:val="000000"/>
          <w:sz w:val="21"/>
          <w:szCs w:val="21"/>
        </w:rPr>
        <w:t>,</w:t>
      </w:r>
      <w:r w:rsidRPr="0075576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4B19EB">
        <w:rPr>
          <w:rFonts w:ascii="Times New Roman" w:hAnsi="Times New Roman" w:cs="Times New Roman"/>
          <w:color w:val="000000"/>
          <w:sz w:val="21"/>
          <w:szCs w:val="21"/>
        </w:rPr>
        <w:t>Ленина</w:t>
      </w:r>
      <w:r w:rsidR="004B19EB"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 w:rsidRPr="005E5A27">
        <w:rPr>
          <w:rStyle w:val="a6"/>
          <w:rFonts w:ascii="Times New Roman" w:hAnsi="Times New Roman" w:cs="Times New Roman"/>
          <w:b w:val="0"/>
          <w:color w:val="000000"/>
          <w:sz w:val="21"/>
          <w:szCs w:val="21"/>
        </w:rPr>
        <w:t>улица</w:t>
      </w:r>
      <w:r w:rsidRPr="004E087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Дом 1</w:t>
      </w:r>
      <w:r w:rsidR="001B23CC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кв.2</w:t>
      </w: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0C74" w:rsidRPr="005E5A27" w:rsidRDefault="009A0C74" w:rsidP="009A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767" w:rsidRPr="005E5A27" w:rsidRDefault="00755767" w:rsidP="0075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E5A27" w:rsidRPr="005E5A27" w:rsidRDefault="00802CF9" w:rsidP="005E5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Зарегистрировать согласно действующего законодательства.  </w:t>
      </w:r>
    </w:p>
    <w:p w:rsidR="00802CF9" w:rsidRPr="005E5A27" w:rsidRDefault="00802CF9" w:rsidP="005E5A27">
      <w:pPr>
        <w:pStyle w:val="a5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</w:p>
    <w:p w:rsidR="00802CF9" w:rsidRPr="005E5A27" w:rsidRDefault="00761000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Глава </w:t>
      </w:r>
      <w:r w:rsidR="00802CF9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сельского поселения</w:t>
      </w:r>
    </w:p>
    <w:p w:rsidR="00802CF9" w:rsidRPr="005E5A27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Октябрьский сельсовет                                               </w:t>
      </w:r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proofErr w:type="spellStart"/>
      <w:r w:rsidR="009212A5">
        <w:rPr>
          <w:rFonts w:ascii="Times New Roman" w:eastAsia="Times New Roman" w:hAnsi="Times New Roman" w:cs="Times New Roman"/>
          <w:sz w:val="21"/>
          <w:szCs w:val="21"/>
          <w:lang w:eastAsia="ru-RU"/>
        </w:rPr>
        <w:t>А.А.Нестеренко</w:t>
      </w:r>
      <w:proofErr w:type="spellEnd"/>
      <w:r w:rsidR="00761000" w:rsidRPr="005E5A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</w:t>
      </w: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Pr="005E5A27" w:rsidRDefault="00802CF9" w:rsidP="00802CF9">
      <w:pPr>
        <w:rPr>
          <w:sz w:val="21"/>
          <w:szCs w:val="21"/>
        </w:rPr>
      </w:pPr>
    </w:p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4784"/>
    <w:multiLevelType w:val="multilevel"/>
    <w:tmpl w:val="DBD40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2338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8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8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8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8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8" w:hanging="17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05507E"/>
    <w:rsid w:val="00056C05"/>
    <w:rsid w:val="00070A64"/>
    <w:rsid w:val="000A50AD"/>
    <w:rsid w:val="000A637C"/>
    <w:rsid w:val="000E6D69"/>
    <w:rsid w:val="001056FF"/>
    <w:rsid w:val="00117843"/>
    <w:rsid w:val="001253AE"/>
    <w:rsid w:val="00145A93"/>
    <w:rsid w:val="0015365E"/>
    <w:rsid w:val="00166014"/>
    <w:rsid w:val="00181467"/>
    <w:rsid w:val="00186B19"/>
    <w:rsid w:val="001B23CC"/>
    <w:rsid w:val="001C3573"/>
    <w:rsid w:val="001F0E28"/>
    <w:rsid w:val="00232DEF"/>
    <w:rsid w:val="002374CA"/>
    <w:rsid w:val="00243B95"/>
    <w:rsid w:val="00276685"/>
    <w:rsid w:val="00295A4E"/>
    <w:rsid w:val="002A33CD"/>
    <w:rsid w:val="002C090D"/>
    <w:rsid w:val="002C4B6E"/>
    <w:rsid w:val="002D3455"/>
    <w:rsid w:val="002E5488"/>
    <w:rsid w:val="002F4E34"/>
    <w:rsid w:val="002F53D5"/>
    <w:rsid w:val="002F6B2E"/>
    <w:rsid w:val="00367801"/>
    <w:rsid w:val="003A24D2"/>
    <w:rsid w:val="003A3FBA"/>
    <w:rsid w:val="003D635E"/>
    <w:rsid w:val="003E1E77"/>
    <w:rsid w:val="004066E8"/>
    <w:rsid w:val="004147BE"/>
    <w:rsid w:val="0044086F"/>
    <w:rsid w:val="00443190"/>
    <w:rsid w:val="00447EBB"/>
    <w:rsid w:val="0048092C"/>
    <w:rsid w:val="004A7653"/>
    <w:rsid w:val="004B19EB"/>
    <w:rsid w:val="004B1C3D"/>
    <w:rsid w:val="004B749F"/>
    <w:rsid w:val="004E0872"/>
    <w:rsid w:val="004E2217"/>
    <w:rsid w:val="00502B50"/>
    <w:rsid w:val="005127BB"/>
    <w:rsid w:val="00523FBD"/>
    <w:rsid w:val="00545E5B"/>
    <w:rsid w:val="00555127"/>
    <w:rsid w:val="005621D4"/>
    <w:rsid w:val="00563D3C"/>
    <w:rsid w:val="00582166"/>
    <w:rsid w:val="00592FC6"/>
    <w:rsid w:val="005E3D45"/>
    <w:rsid w:val="005E5A27"/>
    <w:rsid w:val="005F3C45"/>
    <w:rsid w:val="005F494F"/>
    <w:rsid w:val="006046BE"/>
    <w:rsid w:val="006317FD"/>
    <w:rsid w:val="00633895"/>
    <w:rsid w:val="00635D98"/>
    <w:rsid w:val="0065240F"/>
    <w:rsid w:val="006715F6"/>
    <w:rsid w:val="006914B1"/>
    <w:rsid w:val="006A0C28"/>
    <w:rsid w:val="006F2CB5"/>
    <w:rsid w:val="00712D7A"/>
    <w:rsid w:val="00755767"/>
    <w:rsid w:val="00761000"/>
    <w:rsid w:val="00771124"/>
    <w:rsid w:val="00784E15"/>
    <w:rsid w:val="007B3F90"/>
    <w:rsid w:val="007C6088"/>
    <w:rsid w:val="007E00D4"/>
    <w:rsid w:val="007F3B9E"/>
    <w:rsid w:val="00802CF9"/>
    <w:rsid w:val="00803599"/>
    <w:rsid w:val="00824F75"/>
    <w:rsid w:val="00843D80"/>
    <w:rsid w:val="00852E43"/>
    <w:rsid w:val="00863F5F"/>
    <w:rsid w:val="00871E24"/>
    <w:rsid w:val="00893639"/>
    <w:rsid w:val="008974D2"/>
    <w:rsid w:val="008C133A"/>
    <w:rsid w:val="008C13B0"/>
    <w:rsid w:val="008C14E8"/>
    <w:rsid w:val="008C5742"/>
    <w:rsid w:val="008D3E48"/>
    <w:rsid w:val="009212A5"/>
    <w:rsid w:val="009251A4"/>
    <w:rsid w:val="00950033"/>
    <w:rsid w:val="009573F0"/>
    <w:rsid w:val="00970B75"/>
    <w:rsid w:val="00977C4B"/>
    <w:rsid w:val="00997CE2"/>
    <w:rsid w:val="009A0C74"/>
    <w:rsid w:val="009D5809"/>
    <w:rsid w:val="00A048D5"/>
    <w:rsid w:val="00A52FB0"/>
    <w:rsid w:val="00A532D8"/>
    <w:rsid w:val="00A71B59"/>
    <w:rsid w:val="00A8060B"/>
    <w:rsid w:val="00AA6A9B"/>
    <w:rsid w:val="00AB6823"/>
    <w:rsid w:val="00AC236B"/>
    <w:rsid w:val="00AD73B5"/>
    <w:rsid w:val="00AE5711"/>
    <w:rsid w:val="00AE760E"/>
    <w:rsid w:val="00B02056"/>
    <w:rsid w:val="00B21FBC"/>
    <w:rsid w:val="00B36031"/>
    <w:rsid w:val="00B41D49"/>
    <w:rsid w:val="00B55D12"/>
    <w:rsid w:val="00B55E77"/>
    <w:rsid w:val="00B638CE"/>
    <w:rsid w:val="00B76ED0"/>
    <w:rsid w:val="00B80B5E"/>
    <w:rsid w:val="00B93197"/>
    <w:rsid w:val="00B940FA"/>
    <w:rsid w:val="00BB0E95"/>
    <w:rsid w:val="00BB2065"/>
    <w:rsid w:val="00BD273C"/>
    <w:rsid w:val="00BE78B8"/>
    <w:rsid w:val="00C033FC"/>
    <w:rsid w:val="00C3265E"/>
    <w:rsid w:val="00C340E5"/>
    <w:rsid w:val="00C63479"/>
    <w:rsid w:val="00C67406"/>
    <w:rsid w:val="00CC4B03"/>
    <w:rsid w:val="00CD1285"/>
    <w:rsid w:val="00CF55A8"/>
    <w:rsid w:val="00D15181"/>
    <w:rsid w:val="00D44435"/>
    <w:rsid w:val="00D55EF1"/>
    <w:rsid w:val="00D87ADA"/>
    <w:rsid w:val="00DB6CD6"/>
    <w:rsid w:val="00DD321A"/>
    <w:rsid w:val="00DF437A"/>
    <w:rsid w:val="00E27AB6"/>
    <w:rsid w:val="00E34050"/>
    <w:rsid w:val="00E4751A"/>
    <w:rsid w:val="00E87D6C"/>
    <w:rsid w:val="00EA5D2B"/>
    <w:rsid w:val="00ED5502"/>
    <w:rsid w:val="00F12C60"/>
    <w:rsid w:val="00F43591"/>
    <w:rsid w:val="00F77619"/>
    <w:rsid w:val="00F92A5E"/>
    <w:rsid w:val="00FA5725"/>
    <w:rsid w:val="00FC6108"/>
    <w:rsid w:val="00FD2068"/>
    <w:rsid w:val="00FE3C11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E6BE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1285"/>
    <w:pPr>
      <w:ind w:left="720"/>
      <w:contextualSpacing/>
    </w:pPr>
  </w:style>
  <w:style w:type="character" w:styleId="a6">
    <w:name w:val="Strong"/>
    <w:basedOn w:val="a0"/>
    <w:uiPriority w:val="22"/>
    <w:qFormat/>
    <w:rsid w:val="00970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109</cp:revision>
  <cp:lastPrinted>2019-04-16T12:38:00Z</cp:lastPrinted>
  <dcterms:created xsi:type="dcterms:W3CDTF">2018-09-26T04:25:00Z</dcterms:created>
  <dcterms:modified xsi:type="dcterms:W3CDTF">2019-05-08T09:07:00Z</dcterms:modified>
</cp:coreProperties>
</file>