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F" w:rsidRDefault="000A312F" w:rsidP="000A312F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8D18" wp14:editId="5384D225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A31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0A312F" w:rsidRDefault="000A312F" w:rsidP="000A31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A312F" w:rsidRDefault="000A312F" w:rsidP="000A312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8D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0A31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0A312F" w:rsidRDefault="000A312F" w:rsidP="000A31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A312F" w:rsidRDefault="000A312F" w:rsidP="000A312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869A" wp14:editId="3CF36EC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0191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A312F" w:rsidRPr="000A312F" w:rsidRDefault="000A312F" w:rsidP="000A31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A312F" w:rsidRDefault="000A312F" w:rsidP="000A31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869A" id="Надпись 4" o:spid="_x0000_s1027" type="#_x0000_t202" style="position:absolute;margin-left:290.7pt;margin-top:-1.2pt;width:1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F7mw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" stroked="f">
                <v:textbox>
                  <w:txbxContent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A312F" w:rsidRPr="000A312F" w:rsidRDefault="000A312F" w:rsidP="000A31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A312F" w:rsidRDefault="000A312F" w:rsidP="000A31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ECAD6A" wp14:editId="4FC5AA6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A312F" w:rsidRDefault="000A312F" w:rsidP="000A312F"/>
    <w:p w:rsidR="000A312F" w:rsidRDefault="000A312F" w:rsidP="000A312F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A312F" w:rsidTr="000A312F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0095" w:type="dxa"/>
          </w:tcPr>
          <w:p w:rsidR="000A312F" w:rsidRPr="00DE03B5" w:rsidRDefault="000A312F" w:rsidP="00D628E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A312F" w:rsidRDefault="000A312F" w:rsidP="000A312F">
      <w:pPr>
        <w:ind w:left="851"/>
        <w:rPr>
          <w:b/>
          <w:sz w:val="26"/>
          <w:szCs w:val="26"/>
        </w:rPr>
      </w:pPr>
    </w:p>
    <w:p w:rsidR="000A312F" w:rsidRPr="0018534C" w:rsidRDefault="000A312F" w:rsidP="000A312F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0A312F" w:rsidRDefault="000A312F" w:rsidP="000A312F">
      <w:pPr>
        <w:ind w:left="851"/>
        <w:jc w:val="center"/>
      </w:pPr>
    </w:p>
    <w:p w:rsidR="000A312F" w:rsidRDefault="000A312F" w:rsidP="000A312F">
      <w:pPr>
        <w:jc w:val="center"/>
        <w:rPr>
          <w:sz w:val="28"/>
          <w:szCs w:val="28"/>
        </w:rPr>
      </w:pPr>
      <w:r>
        <w:rPr>
          <w:sz w:val="28"/>
          <w:szCs w:val="28"/>
        </w:rPr>
        <w:t>09 ноябрь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й.                           №</w:t>
      </w:r>
      <w:r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г.</w:t>
      </w:r>
    </w:p>
    <w:p w:rsidR="000A312F" w:rsidRDefault="000A312F" w:rsidP="000A312F">
      <w:pPr>
        <w:rPr>
          <w:b/>
          <w:sz w:val="28"/>
          <w:szCs w:val="28"/>
        </w:rPr>
      </w:pPr>
    </w:p>
    <w:p w:rsidR="000A312F" w:rsidRDefault="000A312F" w:rsidP="000A312F">
      <w:pPr>
        <w:rPr>
          <w:sz w:val="26"/>
          <w:szCs w:val="28"/>
        </w:rPr>
      </w:pPr>
    </w:p>
    <w:p w:rsidR="000A312F" w:rsidRDefault="000A312F" w:rsidP="000A312F">
      <w:pPr>
        <w:jc w:val="center"/>
        <w:rPr>
          <w:b/>
          <w:sz w:val="26"/>
          <w:szCs w:val="28"/>
        </w:rPr>
      </w:pPr>
    </w:p>
    <w:p w:rsidR="000A312F" w:rsidRDefault="000A312F" w:rsidP="000A312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0A312F" w:rsidRDefault="000A312F" w:rsidP="000A312F">
      <w:pPr>
        <w:jc w:val="center"/>
        <w:rPr>
          <w:b/>
          <w:sz w:val="26"/>
          <w:szCs w:val="28"/>
        </w:rPr>
      </w:pPr>
    </w:p>
    <w:p w:rsidR="000A312F" w:rsidRDefault="000A312F" w:rsidP="000A312F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0A312F" w:rsidRDefault="000A312F" w:rsidP="000A312F">
      <w:pPr>
        <w:jc w:val="center"/>
        <w:rPr>
          <w:sz w:val="26"/>
          <w:szCs w:val="28"/>
        </w:rPr>
      </w:pPr>
    </w:p>
    <w:p w:rsidR="000A312F" w:rsidRDefault="000A312F" w:rsidP="000A312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  Индивидуальному жилому дому, расположенному на земельном участке с кадастровым номером 02:44:180</w:t>
      </w:r>
      <w:r>
        <w:rPr>
          <w:sz w:val="26"/>
          <w:szCs w:val="28"/>
        </w:rPr>
        <w:t xml:space="preserve">701:103 </w:t>
      </w:r>
      <w:r>
        <w:rPr>
          <w:sz w:val="26"/>
          <w:szCs w:val="28"/>
        </w:rPr>
        <w:t xml:space="preserve">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д. </w:t>
      </w:r>
      <w:r>
        <w:rPr>
          <w:sz w:val="26"/>
          <w:szCs w:val="28"/>
        </w:rPr>
        <w:t xml:space="preserve">Кононовский ул. Заречная д. </w:t>
      </w:r>
      <w:proofErr w:type="gramStart"/>
      <w:r>
        <w:rPr>
          <w:sz w:val="26"/>
          <w:szCs w:val="28"/>
        </w:rPr>
        <w:t xml:space="preserve">19 </w:t>
      </w:r>
      <w:r>
        <w:rPr>
          <w:sz w:val="26"/>
          <w:szCs w:val="28"/>
        </w:rPr>
        <w:t>»</w:t>
      </w:r>
      <w:proofErr w:type="gramEnd"/>
      <w:r>
        <w:rPr>
          <w:sz w:val="26"/>
          <w:szCs w:val="28"/>
        </w:rPr>
        <w:t xml:space="preserve">;     </w:t>
      </w:r>
    </w:p>
    <w:p w:rsidR="000A312F" w:rsidRDefault="000A312F" w:rsidP="000A312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0A312F" w:rsidRDefault="000A312F" w:rsidP="000A312F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0A312F" w:rsidRDefault="000A312F" w:rsidP="000A312F">
      <w:pPr>
        <w:ind w:firstLine="709"/>
        <w:jc w:val="both"/>
        <w:rPr>
          <w:sz w:val="26"/>
          <w:szCs w:val="28"/>
        </w:rPr>
      </w:pPr>
    </w:p>
    <w:p w:rsidR="000A312F" w:rsidRDefault="000A312F" w:rsidP="000A312F">
      <w:pPr>
        <w:rPr>
          <w:sz w:val="26"/>
          <w:szCs w:val="28"/>
        </w:rPr>
      </w:pPr>
    </w:p>
    <w:p w:rsidR="000A312F" w:rsidRDefault="000A312F" w:rsidP="000A312F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0A312F" w:rsidRDefault="000A312F" w:rsidP="000A312F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0A312F" w:rsidRDefault="000A312F" w:rsidP="000A312F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0A312F" w:rsidRDefault="000A312F" w:rsidP="000A312F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0A312F" w:rsidRDefault="000A312F" w:rsidP="000A312F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0A312F" w:rsidRDefault="000A312F" w:rsidP="000A312F">
      <w:pPr>
        <w:rPr>
          <w:sz w:val="26"/>
          <w:szCs w:val="28"/>
        </w:rPr>
      </w:pPr>
    </w:p>
    <w:p w:rsidR="00CF3D55" w:rsidRDefault="00CF3D55"/>
    <w:sectPr w:rsidR="00C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D"/>
    <w:rsid w:val="000A312F"/>
    <w:rsid w:val="0062299D"/>
    <w:rsid w:val="007341E6"/>
    <w:rsid w:val="00C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48CF-44E6-4806-AE12-2A63142E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2017-11-09T04:37:00Z</cp:lastPrinted>
  <dcterms:created xsi:type="dcterms:W3CDTF">2017-11-09T04:27:00Z</dcterms:created>
  <dcterms:modified xsi:type="dcterms:W3CDTF">2017-11-09T04:39:00Z</dcterms:modified>
</cp:coreProperties>
</file>